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67" w:rsidRPr="0021148D" w:rsidRDefault="00930867">
      <w:pPr>
        <w:rPr>
          <w:lang w:val="en-US"/>
        </w:rPr>
      </w:pPr>
    </w:p>
    <w:p w:rsidR="00891F66" w:rsidRDefault="0021148D" w:rsidP="00891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21148D">
        <w:rPr>
          <w:rFonts w:ascii="Times New Roman" w:hAnsi="Times New Roman" w:cs="Times New Roman"/>
          <w:sz w:val="32"/>
          <w:szCs w:val="32"/>
        </w:rPr>
        <w:t>Заходи</w:t>
      </w:r>
      <w:r w:rsidR="00891F66">
        <w:rPr>
          <w:rFonts w:ascii="Times New Roman" w:hAnsi="Times New Roman" w:cs="Times New Roman"/>
          <w:sz w:val="32"/>
          <w:szCs w:val="32"/>
        </w:rPr>
        <w:t xml:space="preserve">, проведені </w:t>
      </w:r>
      <w:r w:rsidRPr="0021148D">
        <w:rPr>
          <w:rFonts w:ascii="Times New Roman" w:hAnsi="Times New Roman" w:cs="Times New Roman"/>
          <w:sz w:val="32"/>
          <w:szCs w:val="32"/>
        </w:rPr>
        <w:t xml:space="preserve"> </w:t>
      </w:r>
      <w:r w:rsidR="00891F66">
        <w:rPr>
          <w:rFonts w:ascii="Times New Roman" w:hAnsi="Times New Roman" w:cs="Times New Roman"/>
          <w:sz w:val="32"/>
          <w:szCs w:val="32"/>
        </w:rPr>
        <w:t>по Первомайському району</w:t>
      </w:r>
      <w:r w:rsidR="00891F66" w:rsidRPr="00C539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1F66" w:rsidRDefault="00891F66" w:rsidP="00891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511486">
        <w:rPr>
          <w:rFonts w:ascii="Times New Roman" w:hAnsi="Times New Roman" w:cs="Times New Roman"/>
          <w:b/>
          <w:sz w:val="32"/>
          <w:szCs w:val="32"/>
        </w:rPr>
        <w:t>2</w:t>
      </w:r>
      <w:r w:rsidR="001D4BC8">
        <w:rPr>
          <w:rFonts w:ascii="Times New Roman" w:hAnsi="Times New Roman" w:cs="Times New Roman"/>
          <w:b/>
          <w:sz w:val="32"/>
          <w:szCs w:val="32"/>
        </w:rPr>
        <w:t>3</w:t>
      </w:r>
      <w:r w:rsidRPr="00511486">
        <w:rPr>
          <w:rFonts w:ascii="Times New Roman" w:hAnsi="Times New Roman" w:cs="Times New Roman"/>
          <w:b/>
          <w:sz w:val="32"/>
          <w:szCs w:val="32"/>
        </w:rPr>
        <w:t>.05.2025,</w:t>
      </w:r>
      <w:r>
        <w:rPr>
          <w:rFonts w:ascii="Times New Roman" w:hAnsi="Times New Roman" w:cs="Times New Roman"/>
          <w:sz w:val="32"/>
          <w:szCs w:val="32"/>
        </w:rPr>
        <w:t xml:space="preserve"> присвячені </w:t>
      </w:r>
      <w:r w:rsidR="0021148D" w:rsidRPr="0021148D">
        <w:rPr>
          <w:rFonts w:ascii="Times New Roman" w:hAnsi="Times New Roman" w:cs="Times New Roman"/>
          <w:sz w:val="32"/>
          <w:szCs w:val="32"/>
        </w:rPr>
        <w:t>Національн</w:t>
      </w:r>
      <w:r>
        <w:rPr>
          <w:rFonts w:ascii="Times New Roman" w:hAnsi="Times New Roman" w:cs="Times New Roman"/>
          <w:sz w:val="32"/>
          <w:szCs w:val="32"/>
        </w:rPr>
        <w:t>ому тижню</w:t>
      </w:r>
      <w:r w:rsidR="0021148D" w:rsidRPr="002114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148D" w:rsidRPr="000303CC">
        <w:rPr>
          <w:rFonts w:ascii="Times New Roman" w:hAnsi="Times New Roman" w:cs="Times New Roman"/>
          <w:sz w:val="32"/>
          <w:szCs w:val="32"/>
        </w:rPr>
        <w:t>безбар’єрності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1486" w:rsidRDefault="00511486" w:rsidP="00891F6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49"/>
        <w:gridCol w:w="1727"/>
        <w:gridCol w:w="4395"/>
        <w:gridCol w:w="2268"/>
        <w:gridCol w:w="1701"/>
        <w:gridCol w:w="4677"/>
      </w:tblGrid>
      <w:tr w:rsidR="0021148D" w:rsidRPr="007E082C" w:rsidTr="00B73523">
        <w:tc>
          <w:tcPr>
            <w:tcW w:w="649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27" w:type="dxa"/>
          </w:tcPr>
          <w:p w:rsidR="0021148D" w:rsidRPr="007E082C" w:rsidRDefault="00891F66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територіальна громада</w:t>
            </w:r>
          </w:p>
        </w:tc>
        <w:tc>
          <w:tcPr>
            <w:tcW w:w="4395" w:type="dxa"/>
          </w:tcPr>
          <w:p w:rsidR="0021148D" w:rsidRPr="007E082C" w:rsidRDefault="00891F66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2268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1701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Аудиторія</w:t>
            </w:r>
          </w:p>
        </w:tc>
        <w:tc>
          <w:tcPr>
            <w:tcW w:w="4677" w:type="dxa"/>
          </w:tcPr>
          <w:p w:rsidR="0021148D" w:rsidRPr="007E082C" w:rsidRDefault="002B5404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</w:t>
            </w:r>
          </w:p>
        </w:tc>
      </w:tr>
      <w:tr w:rsidR="00612BD8" w:rsidRPr="005C0075" w:rsidTr="00B73523">
        <w:tc>
          <w:tcPr>
            <w:tcW w:w="649" w:type="dxa"/>
          </w:tcPr>
          <w:p w:rsidR="00612BD8" w:rsidRPr="005C0075" w:rsidRDefault="00612BD8" w:rsidP="00AE42E4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612BD8" w:rsidRPr="004804A9" w:rsidRDefault="00612BD8" w:rsidP="0071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sz w:val="24"/>
                <w:szCs w:val="24"/>
              </w:rPr>
              <w:t>Арбузинська</w:t>
            </w:r>
            <w:proofErr w:type="spellEnd"/>
          </w:p>
        </w:tc>
        <w:tc>
          <w:tcPr>
            <w:tcW w:w="4395" w:type="dxa"/>
          </w:tcPr>
          <w:p w:rsidR="00612BD8" w:rsidRPr="00F55D7C" w:rsidRDefault="00612BD8" w:rsidP="00DE41B2">
            <w:pPr>
              <w:ind w:left="127" w:right="252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612BD8" w:rsidRPr="00F55D7C" w:rsidRDefault="00612BD8" w:rsidP="00DE41B2">
            <w:pPr>
              <w:ind w:left="8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612BD8" w:rsidRPr="00F55D7C" w:rsidRDefault="00612BD8" w:rsidP="00612BD8">
            <w:pPr>
              <w:ind w:left="8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77" w:type="dxa"/>
          </w:tcPr>
          <w:p w:rsidR="00612BD8" w:rsidRPr="00210487" w:rsidRDefault="00612BD8" w:rsidP="002114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C12FC" w:rsidRPr="005C0075" w:rsidTr="00B73523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1C12FC" w:rsidRPr="004804A9" w:rsidRDefault="001C12FC" w:rsidP="0071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sz w:val="24"/>
                <w:szCs w:val="24"/>
              </w:rPr>
              <w:t>Благодатненська</w:t>
            </w:r>
            <w:proofErr w:type="spellEnd"/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1C12FC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444C2" w:rsidRPr="005C0075" w:rsidTr="00B73523">
        <w:tc>
          <w:tcPr>
            <w:tcW w:w="649" w:type="dxa"/>
          </w:tcPr>
          <w:p w:rsidR="001444C2" w:rsidRPr="005C0075" w:rsidRDefault="001444C2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444C2" w:rsidRPr="001444C2" w:rsidRDefault="00A62926" w:rsidP="0071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Врадіївська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громада</w:t>
            </w:r>
          </w:p>
        </w:tc>
        <w:tc>
          <w:tcPr>
            <w:tcW w:w="4395" w:type="dxa"/>
          </w:tcPr>
          <w:p w:rsidR="001444C2" w:rsidRDefault="001444C2" w:rsidP="00D41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Виховна година: «</w:t>
            </w:r>
            <w:proofErr w:type="spellStart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bookmarkStart w:id="0" w:name="_GoBack"/>
            <w:bookmarkEnd w:id="0"/>
            <w:proofErr w:type="spellEnd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2926"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926"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Урок-бесіда: «Хто такі діти з ООП?», перегляд відеоролику: «</w:t>
            </w:r>
            <w:proofErr w:type="spellStart"/>
            <w:r w:rsidR="00A62926"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Котие</w:t>
            </w:r>
            <w:proofErr w:type="spellEnd"/>
            <w:r w:rsidR="00A62926"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Паскаль та герой </w:t>
            </w:r>
            <w:proofErr w:type="spellStart"/>
            <w:r w:rsidR="00A62926"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Йой</w:t>
            </w:r>
            <w:proofErr w:type="spellEnd"/>
            <w:r w:rsidR="00A62926"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Як грати різним разом».</w:t>
            </w:r>
          </w:p>
          <w:p w:rsidR="00A62926" w:rsidRDefault="00A62926" w:rsidP="00D41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Бесіда та конкурс малюнків: «… не про жалість, а про гідність».</w:t>
            </w:r>
          </w:p>
          <w:p w:rsidR="00A62926" w:rsidRDefault="00A62926" w:rsidP="00D41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Урок-спілкування: «Збудуємо світ без бар’єрів разом».</w:t>
            </w:r>
          </w:p>
          <w:p w:rsidR="00A62926" w:rsidRPr="001444C2" w:rsidRDefault="00A62926" w:rsidP="00A62926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Перегляд фільму: «Разом за </w:t>
            </w:r>
            <w:proofErr w:type="spellStart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безбар’єрність</w:t>
            </w:r>
            <w:proofErr w:type="spellEnd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»;</w:t>
            </w:r>
          </w:p>
          <w:p w:rsidR="00A62926" w:rsidRPr="001444C2" w:rsidRDefault="00A62926" w:rsidP="00A629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Проведенняігор</w:t>
            </w:r>
            <w:proofErr w:type="spellEnd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: «</w:t>
            </w:r>
            <w:proofErr w:type="spellStart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Нормістрьом</w:t>
            </w:r>
            <w:proofErr w:type="spellEnd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," , ,»</w:t>
            </w:r>
            <w:proofErr w:type="spellStart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Добречипогано</w:t>
            </w:r>
            <w:proofErr w:type="spellEnd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 , «</w:t>
            </w:r>
            <w:proofErr w:type="spellStart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М'ячдлязняттястресу</w:t>
            </w:r>
            <w:proofErr w:type="spellEnd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» , , «Лимони» . </w:t>
            </w:r>
            <w:proofErr w:type="spellStart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Молодшішколяріпровелигодинуспілкування</w:t>
            </w:r>
            <w:proofErr w:type="spellEnd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,, </w:t>
            </w:r>
            <w:proofErr w:type="spellStart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Всімирізні-всімирівні</w:t>
            </w:r>
            <w:proofErr w:type="spellEnd"/>
            <w:r w:rsidRPr="001444C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, ".</w:t>
            </w:r>
            <w:r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Виховна година: «</w:t>
            </w:r>
            <w:proofErr w:type="spellStart"/>
            <w:r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Безбар’єрність</w:t>
            </w:r>
            <w:proofErr w:type="spellEnd"/>
            <w:r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чому це стосується кожного?»</w:t>
            </w:r>
          </w:p>
          <w:p w:rsidR="00A62926" w:rsidRPr="001444C2" w:rsidRDefault="00A62926" w:rsidP="00A629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Тренінг з психологом: «Діткам про </w:t>
            </w:r>
            <w:proofErr w:type="spellStart"/>
            <w:r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безбар’єрність</w:t>
            </w:r>
            <w:proofErr w:type="spellEnd"/>
            <w:r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62926" w:rsidRPr="001444C2" w:rsidRDefault="00A62926" w:rsidP="00A6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Перегляд відеоролику про Котика Паскаля.</w:t>
            </w:r>
          </w:p>
        </w:tc>
        <w:tc>
          <w:tcPr>
            <w:tcW w:w="2268" w:type="dxa"/>
          </w:tcPr>
          <w:p w:rsidR="001444C2" w:rsidRPr="001444C2" w:rsidRDefault="00A62926" w:rsidP="00D4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  <w:tc>
          <w:tcPr>
            <w:tcW w:w="1701" w:type="dxa"/>
          </w:tcPr>
          <w:p w:rsidR="001444C2" w:rsidRPr="001444C2" w:rsidRDefault="001444C2" w:rsidP="00A6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учні </w:t>
            </w:r>
          </w:p>
        </w:tc>
        <w:tc>
          <w:tcPr>
            <w:tcW w:w="4677" w:type="dxa"/>
          </w:tcPr>
          <w:p w:rsidR="001444C2" w:rsidRPr="001444C2" w:rsidRDefault="001444C2" w:rsidP="00D4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1444C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https://www.facebook.com/share/p/1AQThKEP7G/</w:t>
              </w:r>
            </w:hyperlink>
          </w:p>
          <w:p w:rsidR="00A62926" w:rsidRPr="001444C2" w:rsidRDefault="00A62926" w:rsidP="00A6292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1444C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https://www.facebook.com/share/p/1CTKg3bHJJ/</w:t>
              </w:r>
            </w:hyperlink>
          </w:p>
          <w:p w:rsidR="00A62926" w:rsidRPr="001444C2" w:rsidRDefault="00A62926" w:rsidP="00A6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1444C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https://www.facebook.com/share/p/1AX5CJoL8v/</w:t>
              </w:r>
            </w:hyperlink>
          </w:p>
          <w:p w:rsidR="00A62926" w:rsidRPr="001444C2" w:rsidRDefault="00A62926" w:rsidP="00A6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1444C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https://www.facebook.com/share/p/18rVCXVmXy/</w:t>
              </w:r>
            </w:hyperlink>
          </w:p>
          <w:p w:rsidR="00A62926" w:rsidRPr="001444C2" w:rsidRDefault="00A62926" w:rsidP="00A6292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10" w:history="1">
              <w:r w:rsidRPr="001444C2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https://www.facebook.com/share/p/15c8XT9typ/</w:t>
              </w:r>
            </w:hyperlink>
          </w:p>
          <w:p w:rsidR="00A62926" w:rsidRPr="001444C2" w:rsidRDefault="00A62926" w:rsidP="00A6292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11" w:history="1">
              <w:r w:rsidRPr="001444C2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https://www.facebook.com/share/p/16Y1Z2WCJ9/</w:t>
              </w:r>
            </w:hyperlink>
          </w:p>
          <w:p w:rsidR="00A62926" w:rsidRPr="001444C2" w:rsidRDefault="00A62926" w:rsidP="00A6292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12" w:history="1">
              <w:r w:rsidRPr="001444C2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https://www.facebook.com/share/p/16Ht7Qifdt/</w:t>
              </w:r>
            </w:hyperlink>
          </w:p>
          <w:p w:rsidR="001444C2" w:rsidRPr="001444C2" w:rsidRDefault="00A62926" w:rsidP="00A6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1444C2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https://www.facebook.com/share/16NgPTjTw1/</w:t>
              </w:r>
            </w:hyperlink>
          </w:p>
        </w:tc>
      </w:tr>
      <w:tr w:rsidR="001444C2" w:rsidRPr="005C0075" w:rsidTr="00B73523">
        <w:tc>
          <w:tcPr>
            <w:tcW w:w="649" w:type="dxa"/>
          </w:tcPr>
          <w:p w:rsidR="001444C2" w:rsidRPr="005C0075" w:rsidRDefault="001444C2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1444C2" w:rsidRPr="001444C2" w:rsidRDefault="001444C2" w:rsidP="0069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C2">
              <w:rPr>
                <w:rFonts w:ascii="Times New Roman" w:hAnsi="Times New Roman" w:cs="Times New Roman"/>
                <w:bCs/>
                <w:sz w:val="24"/>
                <w:szCs w:val="24"/>
              </w:rPr>
              <w:t>Кривоозерська</w:t>
            </w:r>
            <w:proofErr w:type="spellEnd"/>
          </w:p>
        </w:tc>
        <w:tc>
          <w:tcPr>
            <w:tcW w:w="4395" w:type="dxa"/>
          </w:tcPr>
          <w:p w:rsidR="001444C2" w:rsidRPr="001444C2" w:rsidRDefault="001444C2" w:rsidP="002C2DD1">
            <w:pPr>
              <w:pStyle w:val="docdata"/>
              <w:spacing w:before="0" w:beforeAutospacing="0" w:after="0" w:afterAutospacing="0"/>
              <w:jc w:val="both"/>
            </w:pPr>
            <w:r w:rsidRPr="001444C2">
              <w:rPr>
                <w:color w:val="000000"/>
              </w:rPr>
              <w:t xml:space="preserve">година спілкування «Ти – хлопчик, я – дівчинка, ми різні, ми рівні» </w:t>
            </w:r>
          </w:p>
          <w:p w:rsidR="001444C2" w:rsidRPr="001444C2" w:rsidRDefault="001444C2" w:rsidP="002C2DD1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4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бесіда</w:t>
            </w:r>
            <w:proofErr w:type="spellEnd"/>
            <w:r w:rsidRPr="0014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«6 правил </w:t>
            </w:r>
            <w:proofErr w:type="spellStart"/>
            <w:r w:rsidRPr="0014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безбар’єрного</w:t>
            </w:r>
            <w:proofErr w:type="spellEnd"/>
            <w:r w:rsidRPr="0014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4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спілкування</w:t>
            </w:r>
            <w:proofErr w:type="spellEnd"/>
            <w:r w:rsidRPr="0014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  </w:t>
            </w:r>
          </w:p>
          <w:p w:rsidR="001444C2" w:rsidRPr="001444C2" w:rsidRDefault="001444C2" w:rsidP="002C2DD1">
            <w:pPr>
              <w:pStyle w:val="docdata"/>
              <w:spacing w:before="0" w:beforeAutospacing="0" w:after="0" w:afterAutospacing="0"/>
              <w:jc w:val="both"/>
              <w:rPr>
                <w:color w:val="222222"/>
              </w:rPr>
            </w:pPr>
            <w:r w:rsidRPr="001444C2">
              <w:rPr>
                <w:color w:val="222222"/>
              </w:rPr>
              <w:t>пе</w:t>
            </w:r>
            <w:r w:rsidRPr="001444C2">
              <w:rPr>
                <w:color w:val="000000"/>
              </w:rPr>
              <w:t xml:space="preserve">регляд і обговорення відео/мультфільмів про </w:t>
            </w:r>
            <w:proofErr w:type="spellStart"/>
            <w:r w:rsidRPr="001444C2">
              <w:rPr>
                <w:color w:val="000000"/>
              </w:rPr>
              <w:t>інклюзивність</w:t>
            </w:r>
            <w:proofErr w:type="spellEnd"/>
            <w:r w:rsidRPr="001444C2">
              <w:rPr>
                <w:color w:val="000000"/>
              </w:rPr>
              <w:t xml:space="preserve"> </w:t>
            </w:r>
          </w:p>
          <w:p w:rsidR="001444C2" w:rsidRPr="001444C2" w:rsidRDefault="001444C2" w:rsidP="002C2DD1">
            <w:pPr>
              <w:pStyle w:val="docdata"/>
              <w:spacing w:before="0" w:beforeAutospacing="0" w:after="0" w:afterAutospacing="0"/>
              <w:jc w:val="both"/>
              <w:rPr>
                <w:color w:val="222222"/>
              </w:rPr>
            </w:pPr>
            <w:r w:rsidRPr="001444C2">
              <w:rPr>
                <w:color w:val="222222"/>
              </w:rPr>
              <w:t>б</w:t>
            </w:r>
            <w:r w:rsidRPr="001444C2">
              <w:rPr>
                <w:color w:val="000000"/>
              </w:rPr>
              <w:t>есіда  у 1 класі «</w:t>
            </w:r>
            <w:proofErr w:type="spellStart"/>
            <w:r w:rsidRPr="001444C2">
              <w:rPr>
                <w:color w:val="000000"/>
              </w:rPr>
              <w:t>Безбар’єрність</w:t>
            </w:r>
            <w:proofErr w:type="spellEnd"/>
            <w:r w:rsidRPr="001444C2">
              <w:rPr>
                <w:color w:val="000000"/>
              </w:rPr>
              <w:t xml:space="preserve">  - що це?» </w:t>
            </w:r>
          </w:p>
          <w:p w:rsidR="001444C2" w:rsidRPr="001444C2" w:rsidRDefault="001444C2" w:rsidP="002C2DD1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спілкування "Я будівник свого життя</w:t>
            </w:r>
          </w:p>
          <w:p w:rsidR="001444C2" w:rsidRPr="001444C2" w:rsidRDefault="001444C2" w:rsidP="002C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  </w:t>
            </w: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«Маршрут людяності: крок за кроком до рівності» та «</w:t>
            </w:r>
            <w:proofErr w:type="spellStart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 – чому це стосується кожного?»</w:t>
            </w:r>
          </w:p>
        </w:tc>
        <w:tc>
          <w:tcPr>
            <w:tcW w:w="2268" w:type="dxa"/>
          </w:tcPr>
          <w:p w:rsidR="001444C2" w:rsidRPr="001444C2" w:rsidRDefault="00A62926" w:rsidP="00C5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  <w:lastRenderedPageBreak/>
              <w:t>Заклади освіти</w:t>
            </w:r>
          </w:p>
        </w:tc>
        <w:tc>
          <w:tcPr>
            <w:tcW w:w="1701" w:type="dxa"/>
          </w:tcPr>
          <w:p w:rsidR="001444C2" w:rsidRPr="001444C2" w:rsidRDefault="001444C2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4677" w:type="dxa"/>
          </w:tcPr>
          <w:p w:rsidR="001444C2" w:rsidRPr="001444C2" w:rsidRDefault="001444C2" w:rsidP="002114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4" w:history="1">
              <w:r w:rsidRPr="001444C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https://www.facebook.com/photo/?fbid=1367827231149471&amp;set=pcb.1367833367815524</w:t>
              </w:r>
            </w:hyperlink>
          </w:p>
          <w:p w:rsidR="001444C2" w:rsidRPr="001444C2" w:rsidRDefault="001444C2" w:rsidP="00211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tgtFrame="_blank" w:history="1">
              <w:r w:rsidRPr="001444C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https://www.facebook.com/share/p/16gQQ</w:t>
              </w:r>
              <w:r w:rsidRPr="001444C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uxC8w/</w:t>
              </w:r>
            </w:hyperlink>
            <w:r w:rsidRPr="00144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hyperlink r:id="rId16" w:tgtFrame="_blank" w:history="1">
              <w:r w:rsidRPr="001444C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https://www.facebook.com/share/p/1L766b83K7/</w:t>
              </w:r>
            </w:hyperlink>
            <w:r w:rsidRPr="00144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hyperlink r:id="rId17" w:history="1">
              <w:r w:rsidRPr="001444C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https://www.facebook.com/share/p/1JMBUWCyyW/</w:t>
              </w:r>
            </w:hyperlink>
          </w:p>
          <w:p w:rsidR="001444C2" w:rsidRPr="001444C2" w:rsidRDefault="001444C2" w:rsidP="002114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8" w:history="1"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t>https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://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t>www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t>facebook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t>com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/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t>share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/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t>p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/1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t>FtLvGk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8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t>tY</w:t>
              </w:r>
              <w:r w:rsidRPr="001444C2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444C2" w:rsidRPr="005C0075" w:rsidTr="00B73523">
        <w:tc>
          <w:tcPr>
            <w:tcW w:w="649" w:type="dxa"/>
          </w:tcPr>
          <w:p w:rsidR="001444C2" w:rsidRPr="005C0075" w:rsidRDefault="001444C2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27" w:type="dxa"/>
          </w:tcPr>
          <w:p w:rsidR="001444C2" w:rsidRPr="001444C2" w:rsidRDefault="001444C2" w:rsidP="006968EB">
            <w:pPr>
              <w:jc w:val="center"/>
              <w:rPr>
                <w:rFonts w:ascii="Times New Roman" w:eastAsia="Yu Gothic UI Light" w:hAnsi="Times New Roman" w:cs="Times New Roman"/>
                <w:sz w:val="24"/>
                <w:szCs w:val="24"/>
              </w:rPr>
            </w:pPr>
            <w:proofErr w:type="spellStart"/>
            <w:r w:rsidRPr="001444C2">
              <w:rPr>
                <w:rFonts w:ascii="Times New Roman" w:hAnsi="Times New Roman" w:cs="Times New Roman"/>
                <w:bCs/>
                <w:sz w:val="24"/>
                <w:szCs w:val="24"/>
              </w:rPr>
              <w:t>Кам’яномостівська</w:t>
            </w:r>
            <w:proofErr w:type="spellEnd"/>
          </w:p>
        </w:tc>
        <w:tc>
          <w:tcPr>
            <w:tcW w:w="4395" w:type="dxa"/>
          </w:tcPr>
          <w:p w:rsidR="001444C2" w:rsidRPr="001444C2" w:rsidRDefault="001444C2" w:rsidP="004D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4C2" w:rsidRPr="001444C2" w:rsidRDefault="001444C2" w:rsidP="004D7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4C2" w:rsidRPr="001444C2" w:rsidRDefault="001444C2" w:rsidP="004D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444C2" w:rsidRPr="001444C2" w:rsidRDefault="001444C2" w:rsidP="007110F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444C2" w:rsidRPr="005C0075" w:rsidTr="00B73523">
        <w:tc>
          <w:tcPr>
            <w:tcW w:w="649" w:type="dxa"/>
          </w:tcPr>
          <w:p w:rsidR="001444C2" w:rsidRPr="005C0075" w:rsidRDefault="001444C2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7" w:type="dxa"/>
          </w:tcPr>
          <w:p w:rsidR="001444C2" w:rsidRPr="001444C2" w:rsidRDefault="001444C2" w:rsidP="00696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4C2">
              <w:rPr>
                <w:rFonts w:ascii="Times New Roman" w:hAnsi="Times New Roman" w:cs="Times New Roman"/>
                <w:bCs/>
                <w:sz w:val="24"/>
                <w:szCs w:val="24"/>
              </w:rPr>
              <w:t>Мигіївська</w:t>
            </w:r>
            <w:proofErr w:type="spellEnd"/>
          </w:p>
        </w:tc>
        <w:tc>
          <w:tcPr>
            <w:tcW w:w="4395" w:type="dxa"/>
          </w:tcPr>
          <w:p w:rsidR="001444C2" w:rsidRPr="001444C2" w:rsidRDefault="001444C2" w:rsidP="007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«Кру</w:t>
            </w: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іл»</w:t>
            </w: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  на тему: «</w:t>
            </w:r>
            <w:proofErr w:type="spellStart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 у свідомості громади»</w:t>
            </w: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4C2" w:rsidRPr="001444C2" w:rsidRDefault="001444C2" w:rsidP="007C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C2" w:rsidRPr="001444C2" w:rsidRDefault="001444C2" w:rsidP="007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відеоролику «Разом за </w:t>
            </w:r>
            <w:proofErr w:type="spellStart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4C2" w:rsidRPr="001444C2" w:rsidRDefault="001444C2" w:rsidP="007C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C2" w:rsidRPr="001444C2" w:rsidRDefault="001444C2" w:rsidP="007C6B82">
            <w:pPr>
              <w:rPr>
                <w:rStyle w:val="a8"/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засідання Ради </w:t>
            </w:r>
            <w:proofErr w:type="spellStart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1444C2">
              <w:rPr>
                <w:rStyle w:val="a8"/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44C2" w:rsidRPr="001444C2" w:rsidRDefault="001444C2" w:rsidP="007C6B82">
            <w:pPr>
              <w:rPr>
                <w:rStyle w:val="a8"/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1444C2" w:rsidRPr="001444C2" w:rsidRDefault="001444C2" w:rsidP="007C6B82">
            <w:pPr>
              <w:pStyle w:val="1647"/>
              <w:spacing w:before="0" w:beforeAutospacing="0" w:after="0" w:afterAutospacing="0"/>
            </w:pPr>
            <w:r w:rsidRPr="001444C2">
              <w:rPr>
                <w:color w:val="000000"/>
              </w:rPr>
              <w:t>Години спілкування «Не будь байдужим до інших»</w:t>
            </w:r>
          </w:p>
          <w:p w:rsidR="001444C2" w:rsidRPr="001444C2" w:rsidRDefault="001444C2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4C2" w:rsidRPr="001444C2" w:rsidRDefault="001444C2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орган виконавчої влади</w:t>
            </w:r>
          </w:p>
          <w:p w:rsidR="001444C2" w:rsidRPr="001444C2" w:rsidRDefault="001444C2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C2" w:rsidRPr="001444C2" w:rsidRDefault="001444C2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Мигївський</w:t>
            </w:r>
            <w:proofErr w:type="spellEnd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сільський будинок культури</w:t>
            </w: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4C2" w:rsidRPr="001444C2" w:rsidRDefault="001444C2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</w:t>
            </w:r>
          </w:p>
          <w:p w:rsidR="001444C2" w:rsidRPr="001444C2" w:rsidRDefault="001444C2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C2" w:rsidRPr="001444C2" w:rsidRDefault="001444C2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  <w:tc>
          <w:tcPr>
            <w:tcW w:w="1701" w:type="dxa"/>
          </w:tcPr>
          <w:p w:rsidR="001444C2" w:rsidRPr="001444C2" w:rsidRDefault="001444C2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Посадові особи ради </w:t>
            </w: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жителі громади та</w:t>
            </w: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4C2" w:rsidRPr="001444C2" w:rsidRDefault="001444C2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 xml:space="preserve">Члени робочої групи Ради </w:t>
            </w:r>
            <w:proofErr w:type="spellStart"/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  <w:p w:rsidR="001444C2" w:rsidRPr="001444C2" w:rsidRDefault="001444C2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C2" w:rsidRPr="001444C2" w:rsidRDefault="001444C2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C2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4677" w:type="dxa"/>
          </w:tcPr>
          <w:p w:rsidR="001444C2" w:rsidRPr="00ED6146" w:rsidRDefault="001444C2" w:rsidP="00B73523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19" w:history="1">
              <w:r w:rsidRPr="00ED6146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https://gromada.org.ua/gromada/mygiivska/news/1747900372/</w:t>
              </w:r>
            </w:hyperlink>
            <w:hyperlink r:id="rId20" w:history="1">
              <w:r w:rsidRPr="00ED6146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https://www.facebook.com/share/p/19ubQuf8Rd/</w:t>
              </w:r>
            </w:hyperlink>
          </w:p>
          <w:p w:rsidR="001444C2" w:rsidRPr="00ED6146" w:rsidRDefault="001444C2" w:rsidP="00B73523">
            <w:pPr>
              <w:jc w:val="both"/>
              <w:rPr>
                <w:rStyle w:val="a5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21" w:history="1">
              <w:r w:rsidRPr="00ED6146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https://www.facebook.com/share/p/1HggQ2cdrY/</w:t>
              </w:r>
            </w:hyperlink>
          </w:p>
          <w:p w:rsidR="001444C2" w:rsidRPr="00ED6146" w:rsidRDefault="001444C2" w:rsidP="00B73523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22" w:history="1">
              <w:r w:rsidRPr="00ED6146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https://www.facebook.com/share/p/16duvL6o8e/</w:t>
              </w:r>
            </w:hyperlink>
          </w:p>
          <w:p w:rsidR="001444C2" w:rsidRPr="00ED6146" w:rsidRDefault="001444C2" w:rsidP="00B73523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23" w:history="1">
              <w:r w:rsidRPr="00ED6146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https://gromada.org.ua/gromada/mygiivska/news/1747901638/</w:t>
              </w:r>
            </w:hyperlink>
          </w:p>
          <w:p w:rsidR="001444C2" w:rsidRPr="00ED6146" w:rsidRDefault="001444C2" w:rsidP="00B73523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24" w:history="1">
              <w:r w:rsidRPr="00ED6146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https://www.facebook.com/share/p/19L4wAhxvB/</w:t>
              </w:r>
            </w:hyperlink>
          </w:p>
          <w:p w:rsidR="001444C2" w:rsidRPr="00ED6146" w:rsidRDefault="001444C2" w:rsidP="00B73523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25" w:history="1">
              <w:r w:rsidRPr="00ED6146">
                <w:rPr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  <w:u w:val="single"/>
                </w:rPr>
                <w:t>https://www.facebook.com/share/p/198hfUuPzK/</w:t>
              </w:r>
            </w:hyperlink>
          </w:p>
        </w:tc>
      </w:tr>
      <w:tr w:rsidR="001444C2" w:rsidRPr="005C0075" w:rsidTr="00B73523">
        <w:tc>
          <w:tcPr>
            <w:tcW w:w="649" w:type="dxa"/>
          </w:tcPr>
          <w:p w:rsidR="001444C2" w:rsidRPr="005C0075" w:rsidRDefault="0071631E" w:rsidP="00FD3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7" w:type="dxa"/>
          </w:tcPr>
          <w:p w:rsidR="001444C2" w:rsidRPr="006377F5" w:rsidRDefault="001444C2" w:rsidP="00C2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77F5">
              <w:rPr>
                <w:rFonts w:ascii="Times New Roman" w:hAnsi="Times New Roman" w:cs="Times New Roman"/>
                <w:bCs/>
                <w:sz w:val="24"/>
                <w:szCs w:val="24"/>
              </w:rPr>
              <w:t>Синюхино-Брідська</w:t>
            </w:r>
            <w:proofErr w:type="spellEnd"/>
          </w:p>
        </w:tc>
        <w:tc>
          <w:tcPr>
            <w:tcW w:w="4395" w:type="dxa"/>
            <w:vAlign w:val="center"/>
          </w:tcPr>
          <w:p w:rsidR="001444C2" w:rsidRPr="006377F5" w:rsidRDefault="001444C2" w:rsidP="007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Перегляд відеоматеріалів та обговорення «Історії </w:t>
            </w:r>
            <w:proofErr w:type="spellStart"/>
            <w:r w:rsidRPr="0063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безбар’єрності</w:t>
            </w:r>
            <w:proofErr w:type="spellEnd"/>
            <w:r w:rsidRPr="0063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1444C2" w:rsidRPr="006377F5" w:rsidRDefault="001444C2" w:rsidP="0071631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6377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«Мова, що об’єднує» (проведення тренінгу)</w:t>
            </w:r>
          </w:p>
          <w:p w:rsidR="001444C2" w:rsidRPr="006377F5" w:rsidRDefault="001444C2" w:rsidP="007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63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«Ти серед людей, і люди навколо тебе»</w:t>
            </w:r>
          </w:p>
          <w:p w:rsidR="00ED6146" w:rsidRPr="006377F5" w:rsidRDefault="00ED6146" w:rsidP="007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63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«Як можна зрозуміти інших без слів?»</w:t>
            </w:r>
          </w:p>
          <w:p w:rsidR="00ED6146" w:rsidRPr="006377F5" w:rsidRDefault="00ED6146" w:rsidP="007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77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«Толерантність – потреба сьогодення» (актуальний діалог)</w:t>
            </w:r>
          </w:p>
        </w:tc>
        <w:tc>
          <w:tcPr>
            <w:tcW w:w="2268" w:type="dxa"/>
          </w:tcPr>
          <w:p w:rsidR="001444C2" w:rsidRPr="006377F5" w:rsidRDefault="001444C2" w:rsidP="00C5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  <w:tc>
          <w:tcPr>
            <w:tcW w:w="1701" w:type="dxa"/>
          </w:tcPr>
          <w:p w:rsidR="001444C2" w:rsidRPr="006377F5" w:rsidRDefault="001444C2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4677" w:type="dxa"/>
          </w:tcPr>
          <w:p w:rsidR="001444C2" w:rsidRPr="006377F5" w:rsidRDefault="001444C2" w:rsidP="001444C2">
            <w:pPr>
              <w:rPr>
                <w:rStyle w:val="a5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26" w:history="1">
              <w:r w:rsidRPr="006377F5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https://www.facebook.com/share/p/15G9icFJ8q/</w:t>
              </w:r>
            </w:hyperlink>
          </w:p>
          <w:p w:rsidR="001444C2" w:rsidRPr="006377F5" w:rsidRDefault="001444C2" w:rsidP="001444C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6377F5">
              <w:rPr>
                <w:rStyle w:val="a5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(фото додаються)</w:t>
            </w:r>
          </w:p>
          <w:p w:rsidR="00ED6146" w:rsidRPr="006377F5" w:rsidRDefault="001444C2" w:rsidP="00ED614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27" w:history="1">
              <w:r w:rsidRPr="006377F5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https://www.facebook.com/share/p/1HHD3PTfiJ/</w:t>
              </w:r>
            </w:hyperlink>
          </w:p>
          <w:p w:rsidR="00ED6146" w:rsidRPr="006377F5" w:rsidRDefault="00ED6146" w:rsidP="00ED614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hyperlink r:id="rId28" w:history="1">
              <w:r w:rsidRPr="006377F5">
                <w:rPr>
                  <w:rStyle w:val="a5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https://www.facebook.com/share/p/1Dnba9ZWQc/</w:t>
              </w:r>
            </w:hyperlink>
          </w:p>
          <w:p w:rsidR="001444C2" w:rsidRPr="006377F5" w:rsidRDefault="001444C2" w:rsidP="001444C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71631E" w:rsidRPr="005C0075" w:rsidTr="00710425">
        <w:tc>
          <w:tcPr>
            <w:tcW w:w="649" w:type="dxa"/>
          </w:tcPr>
          <w:p w:rsidR="0071631E" w:rsidRPr="005C0075" w:rsidRDefault="0071631E" w:rsidP="00FD3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7" w:type="dxa"/>
          </w:tcPr>
          <w:p w:rsidR="0071631E" w:rsidRPr="00792287" w:rsidRDefault="0071631E" w:rsidP="00D41C7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  <w:r w:rsidRPr="00792287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Первомайська міська територіальна</w:t>
            </w:r>
          </w:p>
        </w:tc>
        <w:tc>
          <w:tcPr>
            <w:tcW w:w="4395" w:type="dxa"/>
          </w:tcPr>
          <w:p w:rsidR="0071631E" w:rsidRPr="0071631E" w:rsidRDefault="0071631E" w:rsidP="0071631E">
            <w:pPr>
              <w:pStyle w:val="a4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71631E">
              <w:rPr>
                <w:rFonts w:eastAsia="Times New Roman" w:cs="Times New Roman"/>
                <w:sz w:val="24"/>
                <w:szCs w:val="24"/>
                <w:lang w:val="uk-UA"/>
              </w:rPr>
              <w:t>Година спілкування «Основні правила етичного спілкування</w:t>
            </w:r>
            <w:r w:rsidRPr="004D5F78">
              <w:rPr>
                <w:rFonts w:eastAsia="Times New Roman" w:cs="Times New Roman"/>
                <w:sz w:val="24"/>
                <w:szCs w:val="24"/>
              </w:rPr>
              <w:t> </w:t>
            </w:r>
            <w:r w:rsidRPr="0071631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з людьми з інвалідністю та особливими потребами»</w:t>
            </w:r>
            <w:r w:rsidRPr="0071631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Pr="0071631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Активності: </w:t>
            </w:r>
            <w:proofErr w:type="spellStart"/>
            <w:r w:rsidRPr="0071631E">
              <w:rPr>
                <w:rFonts w:eastAsia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71631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«Від серця до серця хай йде доброта», </w:t>
            </w:r>
            <w:proofErr w:type="spellStart"/>
            <w:r w:rsidRPr="0071631E">
              <w:rPr>
                <w:rFonts w:eastAsia="Times New Roman" w:cs="Times New Roman"/>
                <w:sz w:val="24"/>
                <w:szCs w:val="24"/>
                <w:lang w:val="uk-UA"/>
              </w:rPr>
              <w:t>челендж</w:t>
            </w:r>
            <w:proofErr w:type="spellEnd"/>
            <w:r w:rsidRPr="0071631E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«Ми </w:t>
            </w:r>
            <w:r w:rsidRPr="0071631E">
              <w:rPr>
                <w:rFonts w:eastAsia="Times New Roman" w:cs="Times New Roman"/>
                <w:sz w:val="24"/>
                <w:szCs w:val="24"/>
                <w:lang w:val="uk-UA"/>
              </w:rPr>
              <w:lastRenderedPageBreak/>
              <w:t>рівні – ми різні»</w:t>
            </w:r>
          </w:p>
          <w:p w:rsidR="0071631E" w:rsidRPr="004D5F78" w:rsidRDefault="0071631E" w:rsidP="0071631E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Pr="00792287">
              <w:rPr>
                <w:rFonts w:eastAsia="Times New Roman" w:cs="Times New Roman"/>
                <w:sz w:val="24"/>
                <w:szCs w:val="24"/>
              </w:rPr>
              <w:t>иставк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proofErr w:type="spellEnd"/>
            <w:r w:rsidRPr="0079228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287">
              <w:rPr>
                <w:rFonts w:eastAsia="Times New Roman" w:cs="Times New Roman"/>
                <w:sz w:val="24"/>
                <w:szCs w:val="24"/>
              </w:rPr>
              <w:t>літератури</w:t>
            </w:r>
            <w:proofErr w:type="spellEnd"/>
            <w:r w:rsidRPr="0079228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287">
              <w:rPr>
                <w:rFonts w:eastAsia="Times New Roman" w:cs="Times New Roman"/>
                <w:sz w:val="24"/>
                <w:szCs w:val="24"/>
              </w:rPr>
              <w:t>з</w:t>
            </w:r>
            <w:proofErr w:type="spellEnd"/>
            <w:r w:rsidRPr="0079228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287">
              <w:rPr>
                <w:rFonts w:eastAsia="Times New Roman" w:cs="Times New Roman"/>
                <w:sz w:val="24"/>
                <w:szCs w:val="24"/>
              </w:rPr>
              <w:t>питань</w:t>
            </w:r>
            <w:proofErr w:type="spellEnd"/>
            <w:r w:rsidRPr="00792287">
              <w:rPr>
                <w:rFonts w:eastAsia="Times New Roman" w:cs="Times New Roman"/>
                <w:sz w:val="24"/>
                <w:szCs w:val="24"/>
              </w:rPr>
              <w:t xml:space="preserve"> безбар’єрності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4D5F78">
              <w:rPr>
                <w:rFonts w:eastAsia="Times New Roman" w:cs="Times New Roman"/>
                <w:sz w:val="24"/>
                <w:szCs w:val="24"/>
              </w:rPr>
              <w:t>иставк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proofErr w:type="spellEnd"/>
            <w:r w:rsidRPr="004D5F7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F78">
              <w:rPr>
                <w:rFonts w:eastAsia="Times New Roman" w:cs="Times New Roman"/>
                <w:sz w:val="24"/>
                <w:szCs w:val="24"/>
              </w:rPr>
              <w:t>малюнків</w:t>
            </w:r>
            <w:proofErr w:type="spellEnd"/>
            <w:r w:rsidRPr="004D5F78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5F78">
              <w:rPr>
                <w:rFonts w:eastAsia="Times New Roman" w:cs="Times New Roman"/>
                <w:sz w:val="24"/>
                <w:szCs w:val="24"/>
              </w:rPr>
              <w:t>Спочатку</w:t>
            </w:r>
            <w:proofErr w:type="spellEnd"/>
            <w:r w:rsidRPr="004D5F7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F78">
              <w:rPr>
                <w:rFonts w:eastAsia="Times New Roman" w:cs="Times New Roman"/>
                <w:sz w:val="24"/>
                <w:szCs w:val="24"/>
              </w:rPr>
              <w:t>людина</w:t>
            </w:r>
            <w:proofErr w:type="spellEnd"/>
            <w:r w:rsidRPr="004D5F78">
              <w:rPr>
                <w:rFonts w:eastAsia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4D5F78">
              <w:rPr>
                <w:rFonts w:eastAsia="Times New Roman" w:cs="Times New Roman"/>
                <w:sz w:val="24"/>
                <w:szCs w:val="24"/>
              </w:rPr>
              <w:t>потім</w:t>
            </w:r>
            <w:proofErr w:type="spellEnd"/>
            <w:r w:rsidRPr="004D5F78">
              <w:rPr>
                <w:rFonts w:eastAsia="Times New Roman" w:cs="Times New Roman"/>
                <w:sz w:val="24"/>
                <w:szCs w:val="24"/>
              </w:rPr>
              <w:t xml:space="preserve"> статус»</w:t>
            </w:r>
          </w:p>
          <w:p w:rsidR="0071631E" w:rsidRDefault="0071631E" w:rsidP="0071631E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4787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асідання</w:t>
            </w:r>
            <w:proofErr w:type="spellEnd"/>
            <w:r w:rsidRPr="0084787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4787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круглого</w:t>
            </w:r>
            <w:proofErr w:type="gramEnd"/>
            <w:r w:rsidRPr="0084787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столу «Про </w:t>
            </w:r>
            <w:proofErr w:type="spellStart"/>
            <w:r w:rsidRPr="0084787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безбар'єрність</w:t>
            </w:r>
            <w:proofErr w:type="spellEnd"/>
            <w:r w:rsidRPr="0084787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92287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631E" w:rsidRDefault="0071631E" w:rsidP="0071631E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:rsidR="0071631E" w:rsidRPr="00792287" w:rsidRDefault="0071631E" w:rsidP="0071631E">
            <w:pPr>
              <w:pStyle w:val="a4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92287">
              <w:rPr>
                <w:rFonts w:eastAsia="Times New Roman" w:cs="Times New Roman"/>
                <w:sz w:val="24"/>
                <w:szCs w:val="24"/>
              </w:rPr>
              <w:t>Зустріч-</w:t>
            </w:r>
            <w:r>
              <w:rPr>
                <w:rFonts w:eastAsia="Times New Roman" w:cs="Times New Roman"/>
                <w:sz w:val="24"/>
                <w:szCs w:val="24"/>
              </w:rPr>
              <w:t>нарада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«Культура безбар'єрності»</w:t>
            </w:r>
          </w:p>
          <w:p w:rsidR="0071631E" w:rsidRPr="00792287" w:rsidRDefault="0071631E" w:rsidP="0071631E">
            <w:pP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71631E" w:rsidRDefault="0071631E" w:rsidP="0071631E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lastRenderedPageBreak/>
              <w:t>Заклади освіти</w:t>
            </w:r>
          </w:p>
          <w:p w:rsidR="0071631E" w:rsidRDefault="0071631E" w:rsidP="0071631E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71631E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71631E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71631E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71631E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71631E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71631E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71631E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D52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Простір соціальної адаптації</w:t>
            </w:r>
            <w:r w:rsidRPr="007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631E" w:rsidRDefault="0071631E" w:rsidP="00D52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31E" w:rsidRPr="004255E8" w:rsidRDefault="0071631E" w:rsidP="00D52631">
            <w:pP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  <w:proofErr w:type="spellStart"/>
            <w:r w:rsidRPr="0071631E">
              <w:rPr>
                <w:rFonts w:ascii="Times New Roman" w:eastAsia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7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«Первомайський міський центр первинної медико-санітарної допомоги»</w:t>
            </w:r>
          </w:p>
        </w:tc>
        <w:tc>
          <w:tcPr>
            <w:tcW w:w="1701" w:type="dxa"/>
          </w:tcPr>
          <w:p w:rsidR="0071631E" w:rsidRDefault="0071631E" w:rsidP="00D41C7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  <w:r w:rsidRPr="00792287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lastRenderedPageBreak/>
              <w:t>Д</w:t>
            </w:r>
            <w:r w:rsidRPr="00792287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іти</w:t>
            </w:r>
          </w:p>
          <w:p w:rsidR="0071631E" w:rsidRDefault="0071631E" w:rsidP="00D41C7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D41C7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D41C7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D41C7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D41C7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D41C7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D41C7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Default="0071631E" w:rsidP="00D41C7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  <w:p w:rsidR="0071631E" w:rsidRPr="00792287" w:rsidRDefault="0071631E" w:rsidP="0071631E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Представники влади, особи з інвалідністю</w:t>
            </w:r>
            <w: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Працівники установи</w:t>
            </w:r>
          </w:p>
        </w:tc>
        <w:tc>
          <w:tcPr>
            <w:tcW w:w="4677" w:type="dxa"/>
          </w:tcPr>
          <w:p w:rsidR="0071631E" w:rsidRPr="0071631E" w:rsidRDefault="0071631E" w:rsidP="00D41C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D2C37"/>
                <w:sz w:val="24"/>
                <w:szCs w:val="24"/>
                <w:lang w:eastAsia="uk-UA"/>
              </w:rPr>
            </w:pPr>
            <w:hyperlink r:id="rId29" w:tgtFrame="_blank" w:history="1">
              <w:r w:rsidRPr="0071631E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uk-UA"/>
                </w:rPr>
                <w:t>https://www.facebook.com/groups/usznpmr?locale=ru_RU</w:t>
              </w:r>
            </w:hyperlink>
          </w:p>
          <w:p w:rsidR="0071631E" w:rsidRPr="00792287" w:rsidRDefault="0071631E" w:rsidP="00D41C70">
            <w:pPr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</w:p>
        </w:tc>
      </w:tr>
    </w:tbl>
    <w:p w:rsidR="00966974" w:rsidRPr="005C0075" w:rsidRDefault="00966974">
      <w:pPr>
        <w:rPr>
          <w:rFonts w:ascii="Times New Roman" w:hAnsi="Times New Roman" w:cs="Times New Roman"/>
        </w:rPr>
      </w:pPr>
    </w:p>
    <w:sectPr w:rsidR="00966974" w:rsidRPr="005C0075" w:rsidSect="00607A39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94C"/>
    <w:multiLevelType w:val="hybridMultilevel"/>
    <w:tmpl w:val="1DFA710E"/>
    <w:lvl w:ilvl="0" w:tplc="29865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4409"/>
    <w:multiLevelType w:val="hybridMultilevel"/>
    <w:tmpl w:val="9A6CC53C"/>
    <w:lvl w:ilvl="0" w:tplc="05D40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B4073"/>
    <w:multiLevelType w:val="hybridMultilevel"/>
    <w:tmpl w:val="1D489DA0"/>
    <w:lvl w:ilvl="0" w:tplc="7F046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259DC"/>
    <w:multiLevelType w:val="hybridMultilevel"/>
    <w:tmpl w:val="E89659E4"/>
    <w:lvl w:ilvl="0" w:tplc="0FAA3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64076"/>
    <w:multiLevelType w:val="hybridMultilevel"/>
    <w:tmpl w:val="1D92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37ED"/>
    <w:multiLevelType w:val="hybridMultilevel"/>
    <w:tmpl w:val="ABE26FD0"/>
    <w:lvl w:ilvl="0" w:tplc="7F046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60DD7"/>
    <w:multiLevelType w:val="multilevel"/>
    <w:tmpl w:val="614A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3101B"/>
    <w:multiLevelType w:val="hybridMultilevel"/>
    <w:tmpl w:val="034E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17942"/>
    <w:multiLevelType w:val="hybridMultilevel"/>
    <w:tmpl w:val="0C50A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B4A71"/>
    <w:multiLevelType w:val="hybridMultilevel"/>
    <w:tmpl w:val="F648EA70"/>
    <w:lvl w:ilvl="0" w:tplc="8842B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60A47"/>
    <w:multiLevelType w:val="hybridMultilevel"/>
    <w:tmpl w:val="5A84F016"/>
    <w:lvl w:ilvl="0" w:tplc="25F24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C4D2C"/>
    <w:multiLevelType w:val="hybridMultilevel"/>
    <w:tmpl w:val="DBB2C832"/>
    <w:lvl w:ilvl="0" w:tplc="CE22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A5174"/>
    <w:multiLevelType w:val="multilevel"/>
    <w:tmpl w:val="1ED8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1410D5"/>
    <w:multiLevelType w:val="hybridMultilevel"/>
    <w:tmpl w:val="E104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03500"/>
    <w:multiLevelType w:val="hybridMultilevel"/>
    <w:tmpl w:val="291C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13"/>
  </w:num>
  <w:num w:numId="11">
    <w:abstractNumId w:val="7"/>
  </w:num>
  <w:num w:numId="12">
    <w:abstractNumId w:val="6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48D"/>
    <w:rsid w:val="0001598A"/>
    <w:rsid w:val="000303CC"/>
    <w:rsid w:val="000A7A78"/>
    <w:rsid w:val="001444C2"/>
    <w:rsid w:val="00160BB6"/>
    <w:rsid w:val="00164018"/>
    <w:rsid w:val="00166656"/>
    <w:rsid w:val="0017014C"/>
    <w:rsid w:val="001814BE"/>
    <w:rsid w:val="001C12FC"/>
    <w:rsid w:val="001D4BC8"/>
    <w:rsid w:val="00210487"/>
    <w:rsid w:val="0021148D"/>
    <w:rsid w:val="0024322A"/>
    <w:rsid w:val="002B5404"/>
    <w:rsid w:val="002C0FF2"/>
    <w:rsid w:val="002C2DD1"/>
    <w:rsid w:val="002C5563"/>
    <w:rsid w:val="00306BD1"/>
    <w:rsid w:val="0033102A"/>
    <w:rsid w:val="003535C2"/>
    <w:rsid w:val="003C576A"/>
    <w:rsid w:val="003C7E1B"/>
    <w:rsid w:val="003E3D54"/>
    <w:rsid w:val="003E7C6F"/>
    <w:rsid w:val="004600A7"/>
    <w:rsid w:val="004619FC"/>
    <w:rsid w:val="004804A9"/>
    <w:rsid w:val="004A2744"/>
    <w:rsid w:val="00511486"/>
    <w:rsid w:val="0053607B"/>
    <w:rsid w:val="00586C49"/>
    <w:rsid w:val="0059074A"/>
    <w:rsid w:val="005A3B75"/>
    <w:rsid w:val="005A5CE3"/>
    <w:rsid w:val="005C0075"/>
    <w:rsid w:val="00607A39"/>
    <w:rsid w:val="00612BD8"/>
    <w:rsid w:val="00622266"/>
    <w:rsid w:val="006377F5"/>
    <w:rsid w:val="00663D8B"/>
    <w:rsid w:val="00677916"/>
    <w:rsid w:val="006A4D3D"/>
    <w:rsid w:val="006E4663"/>
    <w:rsid w:val="006F580D"/>
    <w:rsid w:val="007110F3"/>
    <w:rsid w:val="0071631E"/>
    <w:rsid w:val="0071695A"/>
    <w:rsid w:val="007C6B82"/>
    <w:rsid w:val="007E082C"/>
    <w:rsid w:val="007E6B15"/>
    <w:rsid w:val="00860606"/>
    <w:rsid w:val="00865907"/>
    <w:rsid w:val="00891F66"/>
    <w:rsid w:val="008B07AD"/>
    <w:rsid w:val="008B52DE"/>
    <w:rsid w:val="00930867"/>
    <w:rsid w:val="00966974"/>
    <w:rsid w:val="009A0B44"/>
    <w:rsid w:val="009A4E73"/>
    <w:rsid w:val="009C5D19"/>
    <w:rsid w:val="009D5FE0"/>
    <w:rsid w:val="00A62926"/>
    <w:rsid w:val="00AE42E4"/>
    <w:rsid w:val="00AF6DC1"/>
    <w:rsid w:val="00B1217A"/>
    <w:rsid w:val="00B20D51"/>
    <w:rsid w:val="00B238B6"/>
    <w:rsid w:val="00B73523"/>
    <w:rsid w:val="00B865F3"/>
    <w:rsid w:val="00B96E26"/>
    <w:rsid w:val="00BB09A9"/>
    <w:rsid w:val="00C33381"/>
    <w:rsid w:val="00C53933"/>
    <w:rsid w:val="00CC43F4"/>
    <w:rsid w:val="00CF1090"/>
    <w:rsid w:val="00D4734A"/>
    <w:rsid w:val="00D52631"/>
    <w:rsid w:val="00DB3B8C"/>
    <w:rsid w:val="00E0286A"/>
    <w:rsid w:val="00E65C4E"/>
    <w:rsid w:val="00E70296"/>
    <w:rsid w:val="00ED05CA"/>
    <w:rsid w:val="00ED6146"/>
    <w:rsid w:val="00EE16AB"/>
    <w:rsid w:val="00EF04A7"/>
    <w:rsid w:val="00F16F8F"/>
    <w:rsid w:val="00F570B0"/>
    <w:rsid w:val="00FB7487"/>
    <w:rsid w:val="00FC3C17"/>
    <w:rsid w:val="00FE1F68"/>
    <w:rsid w:val="00FE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E16AB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EE16A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33102A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1"/>
      <w:sz w:val="24"/>
      <w:szCs w:val="21"/>
      <w:lang w:val="ru-RU" w:eastAsia="zh-CN" w:bidi="hi-IN"/>
    </w:rPr>
  </w:style>
  <w:style w:type="paragraph" w:customStyle="1" w:styleId="docdata">
    <w:name w:val="docdata"/>
    <w:aliases w:val="docy,v5,6719,baiaagaaboqcaaaddhgaaaucgaaaaaaaaaaaaaaaaaaaaaaaaaaaaaaaaaaaaaaaaaaaaaaaaaaaaaaaaaaaaaaaaaaaaaaaaaaaaaaaaaaaaaaaaaaaaaaaaaaaaaaaaaaaaaaaaaaaaaaaaaaaaaaaaaaaaaaaaaaaaaaaaaaaaaaaaaaaaaaaaaaaaaaaaaaaaaaaaaaaaaaaaaaaaaaaaaaaaaaaaaaaaaaa"/>
    <w:basedOn w:val="a"/>
    <w:rsid w:val="003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-span">
    <w:name w:val="html-span"/>
    <w:basedOn w:val="a0"/>
    <w:rsid w:val="001D4BC8"/>
  </w:style>
  <w:style w:type="character" w:styleId="a8">
    <w:name w:val="Strong"/>
    <w:basedOn w:val="a0"/>
    <w:uiPriority w:val="22"/>
    <w:qFormat/>
    <w:rsid w:val="00860606"/>
    <w:rPr>
      <w:b/>
      <w:bCs/>
    </w:rPr>
  </w:style>
  <w:style w:type="character" w:customStyle="1" w:styleId="1529">
    <w:name w:val="1529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860606"/>
  </w:style>
  <w:style w:type="paragraph" w:customStyle="1" w:styleId="1800">
    <w:name w:val="1800"/>
    <w:aliases w:val="baiaagaaboqcaaadqquaaavpbqaaaaaaaaaaaaaaaaaaaaaaaaaaaaaaaaaaaaaaaaaaaaaaaaaaaaaaaaaaaaaaaaaaaaaaaaaaaaaaaaaaaaaaaaaaaaaaaaaaaaaaaaaaaaaaaaaaaaaaaaaaaaaaaaaaaaaaaaaaaaaaaaaaaaaaaaaaaaaaaaaaaaaaaaaaaaaaaaaaaaaaaaaaaaaaaaaaaaaaaaaaaaaa"/>
    <w:basedOn w:val="a"/>
    <w:rsid w:val="008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560">
    <w:name w:val="1560"/>
    <w:aliases w:val="baiaagaaboqcaaaduqqaaavfbaaaaaaaaaaaaaaaaaaaaaaaaaaaaaaaaaaaaaaaaaaaaaaaaaaaaaaaaaaaaaaaaaaaaaaaaaaaaaaaaaaaaaaaaaaaaaaaaaaaaaaaaaaaaaaaaaaaaaaaaaaaaaaaaaaaaaaaaaaaaaaaaaaaaaaaaaaaaaaaaaaaaaaaaaaaaaaaaaaaaaaaaaaaaaaaaaaaaaaaaaaaaaaa"/>
    <w:basedOn w:val="a"/>
    <w:rsid w:val="008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47">
    <w:name w:val="1647"/>
    <w:aliases w:val="baiaagaaboqcaaadqaqaaaw2baaaaaaaaaaaaaaaaaaaaaaaaaaaaaaaaaaaaaaaaaaaaaaaaaaaaaaaaaaaaaaaaaaaaaaaaaaaaaaaaaaaaaaaaaaaaaaaaaaaaaaaaaaaaaaaaaaaaaaaaaaaaaaaaaaaaaaaaaaaaaaaaaaaaaaaaaaaaaaaaaaaaaaaaaaaaaaaaaaaaaaaaaaaaaaaaaaaaaaaaaaaaaaa"/>
    <w:basedOn w:val="a"/>
    <w:rsid w:val="008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AX5CJoL8v/" TargetMode="External"/><Relationship Id="rId13" Type="http://schemas.openxmlformats.org/officeDocument/2006/relationships/hyperlink" Target="https://www.facebook.com/share/16NgPTjTw1/" TargetMode="External"/><Relationship Id="rId18" Type="http://schemas.openxmlformats.org/officeDocument/2006/relationships/hyperlink" Target="https://www.facebook.com/share/p/1FtLvGk8tY/" TargetMode="External"/><Relationship Id="rId26" Type="http://schemas.openxmlformats.org/officeDocument/2006/relationships/hyperlink" Target="https://www.facebook.com/share/p/15G9icFJ8q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share/p/1HggQ2cdrY/" TargetMode="External"/><Relationship Id="rId7" Type="http://schemas.openxmlformats.org/officeDocument/2006/relationships/hyperlink" Target="https://www.facebook.com/share/p/1CTKg3bHJJ/" TargetMode="External"/><Relationship Id="rId12" Type="http://schemas.openxmlformats.org/officeDocument/2006/relationships/hyperlink" Target="https://www.facebook.com/share/p/16Ht7Qifdt/" TargetMode="External"/><Relationship Id="rId17" Type="http://schemas.openxmlformats.org/officeDocument/2006/relationships/hyperlink" Target="https://www.facebook.com/share/p/1JMBUWCyyW/" TargetMode="External"/><Relationship Id="rId25" Type="http://schemas.openxmlformats.org/officeDocument/2006/relationships/hyperlink" Target="https://www.facebook.com/share/p/198hfUuPz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p/1L766b83K7/" TargetMode="External"/><Relationship Id="rId20" Type="http://schemas.openxmlformats.org/officeDocument/2006/relationships/hyperlink" Target="https://www.facebook.com/share/p/19ubQuf8Rd/" TargetMode="External"/><Relationship Id="rId29" Type="http://schemas.openxmlformats.org/officeDocument/2006/relationships/hyperlink" Target="https://www.facebook.com/groups/usznpmr?locale=ru_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share/p/1AQThKEP7G/" TargetMode="External"/><Relationship Id="rId11" Type="http://schemas.openxmlformats.org/officeDocument/2006/relationships/hyperlink" Target="https://www.facebook.com/share/p/16Y1Z2WCJ9/" TargetMode="External"/><Relationship Id="rId24" Type="http://schemas.openxmlformats.org/officeDocument/2006/relationships/hyperlink" Target="https://www.facebook.com/share/p/19L4wAhxv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16gQQuxC8w/" TargetMode="External"/><Relationship Id="rId23" Type="http://schemas.openxmlformats.org/officeDocument/2006/relationships/hyperlink" Target="https://gromada.org.ua/gromada/mygiivska/news/1747901638/" TargetMode="External"/><Relationship Id="rId28" Type="http://schemas.openxmlformats.org/officeDocument/2006/relationships/hyperlink" Target="https://www.facebook.com/share/p/1Dnba9ZWQc/" TargetMode="External"/><Relationship Id="rId10" Type="http://schemas.openxmlformats.org/officeDocument/2006/relationships/hyperlink" Target="https://www.facebook.com/share/p/15c8XT9typ/" TargetMode="External"/><Relationship Id="rId19" Type="http://schemas.openxmlformats.org/officeDocument/2006/relationships/hyperlink" Target="https://gromada.org.ua/gromada/mygiivska/news/1747900372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hare/p/18rVCXVmXy/" TargetMode="External"/><Relationship Id="rId14" Type="http://schemas.openxmlformats.org/officeDocument/2006/relationships/hyperlink" Target="https://www.facebook.com/photo/?fbid=1367827231149471&amp;set=pcb.1367833367815524" TargetMode="External"/><Relationship Id="rId22" Type="http://schemas.openxmlformats.org/officeDocument/2006/relationships/hyperlink" Target="https://www.facebook.com/share/p/16duvL6o8e/" TargetMode="External"/><Relationship Id="rId27" Type="http://schemas.openxmlformats.org/officeDocument/2006/relationships/hyperlink" Target="https://www.facebook.com/share/p/1HHD3PTfiJ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6EF5-C1EA-4B89-81FD-1B3C8D38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Admin</cp:lastModifiedBy>
  <cp:revision>50</cp:revision>
  <cp:lastPrinted>2025-05-19T13:41:00Z</cp:lastPrinted>
  <dcterms:created xsi:type="dcterms:W3CDTF">2025-05-16T12:37:00Z</dcterms:created>
  <dcterms:modified xsi:type="dcterms:W3CDTF">2025-05-23T11:48:00Z</dcterms:modified>
</cp:coreProperties>
</file>